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50" w:rsidRDefault="00E97FC5" w:rsidP="002438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="00B21629">
        <w:t xml:space="preserve">                </w:t>
      </w:r>
      <w:r w:rsidR="00243860">
        <w:rPr>
          <w:noProof/>
          <w:lang w:eastAsia="ru-RU"/>
        </w:rPr>
        <w:drawing>
          <wp:inline distT="0" distB="0" distL="0" distR="0">
            <wp:extent cx="9182100" cy="5610225"/>
            <wp:effectExtent l="19050" t="0" r="0" b="0"/>
            <wp:docPr id="1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629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3860"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3A3389" w:rsidRPr="00363674">
        <w:rPr>
          <w:rFonts w:ascii="Times New Roman" w:hAnsi="Times New Roman" w:cs="Times New Roman"/>
          <w:b/>
          <w:sz w:val="28"/>
          <w:szCs w:val="28"/>
        </w:rPr>
        <w:t>лан деятельности консультационного центра (пункта), созданного н</w:t>
      </w:r>
      <w:r>
        <w:rPr>
          <w:rFonts w:ascii="Times New Roman" w:hAnsi="Times New Roman" w:cs="Times New Roman"/>
          <w:b/>
          <w:sz w:val="28"/>
          <w:szCs w:val="28"/>
        </w:rPr>
        <w:t xml:space="preserve">а базе </w:t>
      </w:r>
      <w:r w:rsidR="00A24BA4">
        <w:rPr>
          <w:rFonts w:ascii="Times New Roman" w:hAnsi="Times New Roman" w:cs="Times New Roman"/>
          <w:b/>
          <w:sz w:val="28"/>
          <w:szCs w:val="28"/>
        </w:rPr>
        <w:t xml:space="preserve">МБДОУ детского сада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«Звёздочка</w:t>
      </w:r>
      <w:r w:rsidR="00A24BA4">
        <w:rPr>
          <w:rFonts w:ascii="Times New Roman" w:hAnsi="Times New Roman" w:cs="Times New Roman"/>
          <w:b/>
          <w:sz w:val="28"/>
          <w:szCs w:val="28"/>
        </w:rPr>
        <w:t>»</w:t>
      </w:r>
    </w:p>
    <w:p w:rsidR="00243860" w:rsidRPr="00243860" w:rsidRDefault="00243860" w:rsidP="00243860">
      <w:pPr>
        <w:pStyle w:val="a4"/>
        <w:jc w:val="center"/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A3389" w:rsidRPr="00363674" w:rsidTr="003A3389">
        <w:tc>
          <w:tcPr>
            <w:tcW w:w="3696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Месяц </w:t>
            </w:r>
          </w:p>
        </w:tc>
        <w:tc>
          <w:tcPr>
            <w:tcW w:w="3696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3A3389" w:rsidRPr="00363674" w:rsidTr="00333B1A">
        <w:tc>
          <w:tcPr>
            <w:tcW w:w="11089" w:type="dxa"/>
            <w:gridSpan w:val="3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Организационный этап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89" w:rsidRPr="00363674" w:rsidTr="003A3389">
        <w:tc>
          <w:tcPr>
            <w:tcW w:w="3696" w:type="dxa"/>
            <w:vMerge w:val="restart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96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Создание (актуализация) банка семей микрорайона, имеющих детей раннего и младшего дошкольного возраста, не посещающих дошкольные образовательные организации </w:t>
            </w:r>
          </w:p>
        </w:tc>
        <w:tc>
          <w:tcPr>
            <w:tcW w:w="3697" w:type="dxa"/>
          </w:tcPr>
          <w:p w:rsidR="003A3389" w:rsidRPr="00363674" w:rsidRDefault="0036367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="003A3389" w:rsidRPr="00363674">
              <w:rPr>
                <w:rFonts w:ascii="Times New Roman" w:hAnsi="Times New Roman" w:cs="Times New Roman"/>
              </w:rPr>
              <w:t xml:space="preserve"> (совместно с</w:t>
            </w:r>
            <w:r w:rsidR="00CA71A4">
              <w:rPr>
                <w:rFonts w:ascii="Times New Roman" w:hAnsi="Times New Roman" w:cs="Times New Roman"/>
              </w:rPr>
              <w:t xml:space="preserve"> инспектором по правам детства</w:t>
            </w:r>
            <w:r w:rsidR="003A3389" w:rsidRPr="003636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Создан (актуализирован) банк семей</w:t>
            </w:r>
          </w:p>
        </w:tc>
      </w:tr>
      <w:tr w:rsidR="003A3389" w:rsidRPr="00363674" w:rsidTr="003A3389">
        <w:tc>
          <w:tcPr>
            <w:tcW w:w="3696" w:type="dxa"/>
            <w:vMerge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A3389" w:rsidRPr="00223F96" w:rsidRDefault="003A3389" w:rsidP="00223F96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 xml:space="preserve">Составление и распространение рекламных буклетов, листовок о деятельности детского сада и консультационно-методического центра на базе сада </w:t>
            </w:r>
          </w:p>
        </w:tc>
        <w:tc>
          <w:tcPr>
            <w:tcW w:w="3697" w:type="dxa"/>
          </w:tcPr>
          <w:p w:rsidR="003A3389" w:rsidRPr="00363674" w:rsidRDefault="0036367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 xml:space="preserve">Составлены и распространены буклеты и листовки о деятельности детсада </w:t>
            </w:r>
          </w:p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389" w:rsidRPr="00363674" w:rsidTr="003A3389">
        <w:tc>
          <w:tcPr>
            <w:tcW w:w="3696" w:type="dxa"/>
            <w:vMerge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Создание методического и дидактического банка по сопровождению семей </w:t>
            </w:r>
          </w:p>
        </w:tc>
        <w:tc>
          <w:tcPr>
            <w:tcW w:w="3697" w:type="dxa"/>
          </w:tcPr>
          <w:p w:rsidR="003A3389" w:rsidRPr="00363674" w:rsidRDefault="0036367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3A3389" w:rsidRPr="00363674" w:rsidRDefault="003A3389" w:rsidP="008D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Разработаны методические и дидактические материалы </w:t>
            </w:r>
          </w:p>
        </w:tc>
      </w:tr>
      <w:tr w:rsidR="003A3389" w:rsidRPr="00363674" w:rsidTr="003A3389">
        <w:tc>
          <w:tcPr>
            <w:tcW w:w="3696" w:type="dxa"/>
            <w:vMerge/>
          </w:tcPr>
          <w:p w:rsidR="003A3389" w:rsidRPr="00363674" w:rsidRDefault="003A3389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3A3389" w:rsidRPr="00363674" w:rsidRDefault="008D400B" w:rsidP="008D4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Формирование списка родителей для занятий, проводимых центром, и комплектование групп </w:t>
            </w:r>
          </w:p>
        </w:tc>
        <w:tc>
          <w:tcPr>
            <w:tcW w:w="3697" w:type="dxa"/>
          </w:tcPr>
          <w:p w:rsidR="003A3389" w:rsidRPr="00363674" w:rsidRDefault="0036367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Руководитель  центра</w:t>
            </w:r>
          </w:p>
        </w:tc>
        <w:tc>
          <w:tcPr>
            <w:tcW w:w="3697" w:type="dxa"/>
          </w:tcPr>
          <w:p w:rsidR="003A3389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Сформирован список родителей по группам для занятий</w:t>
            </w:r>
          </w:p>
        </w:tc>
      </w:tr>
      <w:tr w:rsidR="008D400B" w:rsidRPr="00363674" w:rsidTr="0060216E">
        <w:tc>
          <w:tcPr>
            <w:tcW w:w="11089" w:type="dxa"/>
            <w:gridSpan w:val="3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Практический этап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00B" w:rsidRPr="00363674" w:rsidTr="003A3389"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 xml:space="preserve">Курс лекций: 1) «Особенности физического развития на различных ступенях дошкольного возраста». 2) «Особенности психоэмоциональной сферы ребенка». 3) «Особенности становления и развития личности ребенка на различных ступенях дошкольного возраста (раннее детство, младший дошкольный возраст, старший дошкольный возраст)». 4) «Особенности развития познавательных процессов в дошкольном возрасте». 5) </w:t>
            </w:r>
            <w:r w:rsidRPr="00363674">
              <w:rPr>
                <w:rFonts w:ascii="Times New Roman" w:hAnsi="Times New Roman" w:cs="Times New Roman"/>
              </w:rPr>
              <w:lastRenderedPageBreak/>
              <w:t>«Основные задачи воспитания и образования детей-дошкольников»</w:t>
            </w:r>
            <w:proofErr w:type="gramEnd"/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lastRenderedPageBreak/>
              <w:t>Старший воспитатель Педагог-психолог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курс лекций для родителей</w:t>
            </w:r>
          </w:p>
        </w:tc>
      </w:tr>
      <w:tr w:rsidR="008D400B" w:rsidRPr="00363674" w:rsidTr="003A3389">
        <w:tc>
          <w:tcPr>
            <w:tcW w:w="3696" w:type="dxa"/>
            <w:vMerge w:val="restart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Семинар с элементами тренинга «Роль игры в семейном воспитании дошкольника»</w:t>
            </w:r>
          </w:p>
        </w:tc>
        <w:tc>
          <w:tcPr>
            <w:tcW w:w="3697" w:type="dxa"/>
          </w:tcPr>
          <w:p w:rsidR="008D400B" w:rsidRPr="00363674" w:rsidRDefault="00CA71A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с элементами тренинга для родителей</w:t>
            </w:r>
          </w:p>
        </w:tc>
      </w:tr>
      <w:tr w:rsidR="008D400B" w:rsidRPr="00363674" w:rsidTr="003A3389">
        <w:tc>
          <w:tcPr>
            <w:tcW w:w="3696" w:type="dxa"/>
            <w:vMerge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Семинар «Организация обучающих занятий для ребенка: направления, программы, обучающая среда»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8D400B" w:rsidRPr="00363674" w:rsidTr="003A3389">
        <w:tc>
          <w:tcPr>
            <w:tcW w:w="3696" w:type="dxa"/>
            <w:vMerge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Цикл семинаров-мастер-классов (открытых уроков) «Обучение счету (развитие речи и др. темы, по выбору воспитателя и родителей)»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цикл (не менее 3-х) семинаров-мастер-классов (открытых уроков) для родителей детей среднего и старшего дошкольного возраста</w:t>
            </w:r>
          </w:p>
        </w:tc>
      </w:tr>
      <w:tr w:rsidR="008D400B" w:rsidRPr="00363674" w:rsidTr="003A3389">
        <w:tc>
          <w:tcPr>
            <w:tcW w:w="3696" w:type="dxa"/>
            <w:vMerge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Индивидуальный прием специалистов (1 раз в месяц)</w:t>
            </w:r>
          </w:p>
        </w:tc>
        <w:tc>
          <w:tcPr>
            <w:tcW w:w="3697" w:type="dxa"/>
          </w:tcPr>
          <w:p w:rsidR="008D400B" w:rsidRPr="00363674" w:rsidRDefault="008D400B" w:rsidP="00363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 Старший воспитатель Педагог-психолог Ст</w:t>
            </w:r>
            <w:r w:rsidR="00CA71A4">
              <w:rPr>
                <w:rFonts w:ascii="Times New Roman" w:hAnsi="Times New Roman" w:cs="Times New Roman"/>
              </w:rPr>
              <w:t xml:space="preserve">аршая медицинская сестра </w:t>
            </w:r>
            <w:r w:rsidR="00363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674"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8D400B" w:rsidRPr="00363674" w:rsidRDefault="008D400B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FC2326" w:rsidRPr="00363674" w:rsidTr="003A3389">
        <w:tc>
          <w:tcPr>
            <w:tcW w:w="3696" w:type="dxa"/>
            <w:vMerge w:val="restart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96" w:type="dxa"/>
          </w:tcPr>
          <w:p w:rsidR="00FC2326" w:rsidRPr="00363674" w:rsidRDefault="00FC2326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с элементами тренинга «Возрастные кризисы (3-х лет, 7-ми лет): особенности их протекания и условия воспитания, ориентированные на успешное преодоление кризисов» 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FC2326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«Гимнастика и закаливание» 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Проведена лекция 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FC2326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с элементами тренинга «Детские игры и упражнения для формирования и развития у ребенка коммуникативных компетенций» 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FC2326" w:rsidP="00FC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Консультация «Что должен уметь ребенок на различных ступенях дошкольного возраста» 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консультация для родителей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 xml:space="preserve">Подготовка и распространение в группах родителей методических материалов для родителей: 1) «Организация занятий и примерный план занятий на дому по математике и счету» 2) «Организация занятий и </w:t>
            </w:r>
            <w:r w:rsidRPr="00363674">
              <w:rPr>
                <w:rFonts w:ascii="Times New Roman" w:hAnsi="Times New Roman" w:cs="Times New Roman"/>
              </w:rPr>
              <w:lastRenderedPageBreak/>
              <w:t xml:space="preserve">примерный план занятий на дому по развитию речи» 3) «Организация занятий и примерный план занятий на дому по изобразительному искусству» 4) «Организация занятий и примерный план занятий на дому по формированию навыков письма» </w:t>
            </w:r>
            <w:proofErr w:type="gramEnd"/>
          </w:p>
        </w:tc>
        <w:tc>
          <w:tcPr>
            <w:tcW w:w="3697" w:type="dxa"/>
          </w:tcPr>
          <w:p w:rsidR="00FC2326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lastRenderedPageBreak/>
              <w:t>Старший воспитатель Педагог-психолог</w:t>
            </w:r>
          </w:p>
        </w:tc>
        <w:tc>
          <w:tcPr>
            <w:tcW w:w="3697" w:type="dxa"/>
          </w:tcPr>
          <w:p w:rsidR="00FC2326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>Подготовлены методические материалы для родителей Методические материалы переданы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родителям из группы (в электронном или бумажном формате), выложены на сайте </w:t>
            </w:r>
            <w:r w:rsidRPr="00363674">
              <w:rPr>
                <w:rFonts w:ascii="Times New Roman" w:hAnsi="Times New Roman" w:cs="Times New Roman"/>
              </w:rPr>
              <w:lastRenderedPageBreak/>
              <w:t>образовательной организации</w:t>
            </w:r>
          </w:p>
        </w:tc>
      </w:tr>
      <w:tr w:rsidR="00FC2326" w:rsidRPr="00363674" w:rsidTr="003A3389">
        <w:tc>
          <w:tcPr>
            <w:tcW w:w="3696" w:type="dxa"/>
            <w:vMerge/>
          </w:tcPr>
          <w:p w:rsidR="00FC2326" w:rsidRPr="00363674" w:rsidRDefault="00FC2326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FC2326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FC2326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 Старший воспитатель Педагог-психолог Ст</w:t>
            </w:r>
            <w:r w:rsidR="00223F96">
              <w:rPr>
                <w:rFonts w:ascii="Times New Roman" w:hAnsi="Times New Roman" w:cs="Times New Roman"/>
              </w:rPr>
              <w:t>аршая медицинская сестра</w:t>
            </w:r>
            <w:r w:rsidR="00363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674"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FC2326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4F7418" w:rsidRPr="00363674" w:rsidTr="003A3389">
        <w:tc>
          <w:tcPr>
            <w:tcW w:w="3696" w:type="dxa"/>
            <w:vMerge w:val="restart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96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«Упражнения и игры для развития внимания, мышления, памяти» 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Консультация «Как подготовить ребенка к Новому году. Зачем нужна </w:t>
            </w:r>
            <w:proofErr w:type="gramStart"/>
            <w:r w:rsidRPr="00363674">
              <w:rPr>
                <w:rFonts w:ascii="Times New Roman" w:hAnsi="Times New Roman" w:cs="Times New Roman"/>
              </w:rPr>
              <w:t>сказка про Деда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Мороза?» 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консультация</w:t>
            </w: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Ста</w:t>
            </w:r>
            <w:r w:rsidR="00223F96">
              <w:rPr>
                <w:rFonts w:ascii="Times New Roman" w:hAnsi="Times New Roman" w:cs="Times New Roman"/>
              </w:rPr>
              <w:t xml:space="preserve">ршая медицинская сестра </w:t>
            </w:r>
            <w:proofErr w:type="spellStart"/>
            <w:r w:rsidR="00363674"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4F7418" w:rsidRPr="00363674" w:rsidTr="003A3389">
        <w:tc>
          <w:tcPr>
            <w:tcW w:w="3696" w:type="dxa"/>
            <w:vMerge w:val="restart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96" w:type="dxa"/>
          </w:tcPr>
          <w:p w:rsidR="004F7418" w:rsidRPr="00363674" w:rsidRDefault="004F7418" w:rsidP="004F7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с элементами игры «Ум на кончиках пальцев: развитие мелкой моторики» (для родителей младших групп) 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 младших дошкольников</w:t>
            </w: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4F741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и консультация «Гигиена, режим дня и питание как основа нормального физического развития» Подготовка брошюры «Примерное недельное меню ребенка-дошкольника» и распространение брошюры среди родителей группы 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лекция и консультация Подготовлена брошюра, организовано распространение брошюры (в электронном или бумажном формате) среди родителей группы, размещение на сайте образовательной организации</w:t>
            </w: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«Подготовка к школе» для родителей старших дошкольников 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 Педагог-психолог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 старших дошкольников</w:t>
            </w:r>
          </w:p>
        </w:tc>
      </w:tr>
      <w:tr w:rsidR="004F7418" w:rsidRPr="00363674" w:rsidTr="003A3389">
        <w:tc>
          <w:tcPr>
            <w:tcW w:w="3696" w:type="dxa"/>
            <w:vMerge/>
          </w:tcPr>
          <w:p w:rsidR="004F7418" w:rsidRPr="00363674" w:rsidRDefault="004F741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F741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Старший воспитатель Педагог-психолог Старшая медицинская сестра </w:t>
            </w:r>
          </w:p>
        </w:tc>
        <w:tc>
          <w:tcPr>
            <w:tcW w:w="3697" w:type="dxa"/>
          </w:tcPr>
          <w:p w:rsidR="004F741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2774F8" w:rsidRPr="00363674" w:rsidTr="003A3389">
        <w:tc>
          <w:tcPr>
            <w:tcW w:w="3696" w:type="dxa"/>
            <w:vMerge w:val="restart"/>
          </w:tcPr>
          <w:p w:rsidR="002774F8" w:rsidRPr="00363674" w:rsidRDefault="002774F8" w:rsidP="002774F8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3696" w:type="dxa"/>
          </w:tcPr>
          <w:p w:rsidR="002774F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«Стрессовые события в жизни ребенка: профилактика и приемы снижения стрессовых нагрузок» 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лекция для родителей</w:t>
            </w:r>
          </w:p>
        </w:tc>
      </w:tr>
      <w:tr w:rsidR="002774F8" w:rsidRPr="00363674" w:rsidTr="003A3389">
        <w:tc>
          <w:tcPr>
            <w:tcW w:w="3696" w:type="dxa"/>
            <w:vMerge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2774F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«Обеспечение успешной социализации ребенка в условиях семейного дошкольного образования» 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 Старший воспитатель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2774F8" w:rsidRPr="00363674" w:rsidTr="003A3389">
        <w:tc>
          <w:tcPr>
            <w:tcW w:w="3696" w:type="dxa"/>
            <w:vMerge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2774F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Подготовка методических и дидактических материалов для родителей старших дошкольников по подготовке к школе и распространение материалов среди родителей группы 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 Педагог-психолог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Подготовлены методические и дидактические материалы для родителей старших дошкольников по подготовке к школе Материалы распространены (в электронном или бумажном формате) среди родителей группы, размещены на сайте образовательной организации</w:t>
            </w:r>
          </w:p>
        </w:tc>
      </w:tr>
      <w:tr w:rsidR="002774F8" w:rsidRPr="00363674" w:rsidTr="003A3389">
        <w:tc>
          <w:tcPr>
            <w:tcW w:w="3696" w:type="dxa"/>
            <w:vMerge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2774F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Старший воспитатель Педагог-психолог Старшая  медицинская сестра 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2774F8" w:rsidRPr="00363674" w:rsidTr="003A3389">
        <w:tc>
          <w:tcPr>
            <w:tcW w:w="3696" w:type="dxa"/>
            <w:vMerge w:val="restart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96" w:type="dxa"/>
          </w:tcPr>
          <w:p w:rsidR="002774F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Лекция и консультация «Изменения в семье (развод, новый папа (мама), появление младшего ребенка, смерть члена семьи и др.): как подготовить ребенка» 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3674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лекция и консультация для родителей</w:t>
            </w:r>
          </w:p>
        </w:tc>
      </w:tr>
      <w:tr w:rsidR="002774F8" w:rsidRPr="00363674" w:rsidTr="003A3389">
        <w:tc>
          <w:tcPr>
            <w:tcW w:w="3696" w:type="dxa"/>
            <w:vMerge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2774F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Игровое занятие для родителей детей раннего возраста «Особенности физического развития ребенка раннего возраста» 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Проведено игровое занятие (родители с детьми)</w:t>
            </w:r>
          </w:p>
        </w:tc>
      </w:tr>
      <w:tr w:rsidR="002774F8" w:rsidRPr="00363674" w:rsidTr="003A3389">
        <w:tc>
          <w:tcPr>
            <w:tcW w:w="3696" w:type="dxa"/>
            <w:vMerge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2774F8" w:rsidRPr="00363674" w:rsidRDefault="002774F8" w:rsidP="0027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 Старший воспитатель Педагог-психолог Ст</w:t>
            </w:r>
            <w:r w:rsidR="00223F96">
              <w:rPr>
                <w:rFonts w:ascii="Times New Roman" w:hAnsi="Times New Roman" w:cs="Times New Roman"/>
              </w:rPr>
              <w:t xml:space="preserve">аршая медицинская сестра </w:t>
            </w:r>
            <w:r w:rsidR="003636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3674"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2774F8" w:rsidRPr="00363674" w:rsidTr="003A3389">
        <w:tc>
          <w:tcPr>
            <w:tcW w:w="3696" w:type="dxa"/>
            <w:vMerge w:val="restart"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696" w:type="dxa"/>
          </w:tcPr>
          <w:p w:rsidR="002774F8" w:rsidRPr="00363674" w:rsidRDefault="002774F8" w:rsidP="0044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Круглый стол «Братья и сестры. Детская ревность» </w:t>
            </w:r>
          </w:p>
        </w:tc>
        <w:tc>
          <w:tcPr>
            <w:tcW w:w="3697" w:type="dxa"/>
          </w:tcPr>
          <w:p w:rsidR="002774F8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3697" w:type="dxa"/>
          </w:tcPr>
          <w:p w:rsidR="002774F8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круглый стол с участием родителей</w:t>
            </w:r>
          </w:p>
        </w:tc>
      </w:tr>
      <w:tr w:rsidR="002774F8" w:rsidRPr="00363674" w:rsidTr="003A3389">
        <w:tc>
          <w:tcPr>
            <w:tcW w:w="3696" w:type="dxa"/>
            <w:vMerge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2774F8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Диагностика готовности к школе. Проведение диагностики педагого</w:t>
            </w:r>
            <w:proofErr w:type="gramStart"/>
            <w:r w:rsidRPr="00363674">
              <w:rPr>
                <w:rFonts w:ascii="Times New Roman" w:hAnsi="Times New Roman" w:cs="Times New Roman"/>
              </w:rPr>
              <w:t>м-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</w:t>
            </w:r>
            <w:r w:rsidRPr="00363674">
              <w:rPr>
                <w:rFonts w:ascii="Times New Roman" w:hAnsi="Times New Roman" w:cs="Times New Roman"/>
              </w:rPr>
              <w:lastRenderedPageBreak/>
              <w:t>психологом либо проведение консультации родителей по самостоятельной диагностике готовности ребенка к школе Подготовка материалов (тестовых заданий и инструкций) для родителей по самостоятельной диагностике готовности ребенка к школе и распространение данных материалов среди родителей группы</w:t>
            </w:r>
          </w:p>
        </w:tc>
        <w:tc>
          <w:tcPr>
            <w:tcW w:w="3697" w:type="dxa"/>
          </w:tcPr>
          <w:p w:rsidR="002774F8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lastRenderedPageBreak/>
              <w:t>Педагог-психолог</w:t>
            </w:r>
          </w:p>
        </w:tc>
        <w:tc>
          <w:tcPr>
            <w:tcW w:w="3697" w:type="dxa"/>
          </w:tcPr>
          <w:p w:rsidR="002774F8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Проведена диагностика готовности детей (6-7 лет) к школе в условиях </w:t>
            </w:r>
            <w:r w:rsidRPr="00363674">
              <w:rPr>
                <w:rFonts w:ascii="Times New Roman" w:hAnsi="Times New Roman" w:cs="Times New Roman"/>
              </w:rPr>
              <w:lastRenderedPageBreak/>
              <w:t xml:space="preserve">центра либо </w:t>
            </w:r>
            <w:proofErr w:type="gramStart"/>
            <w:r w:rsidRPr="00363674">
              <w:rPr>
                <w:rFonts w:ascii="Times New Roman" w:hAnsi="Times New Roman" w:cs="Times New Roman"/>
              </w:rPr>
              <w:t>проведена консультация родителей по самостоятельной диагностике готовности ребенка к школе Подготовлены</w:t>
            </w:r>
            <w:proofErr w:type="gramEnd"/>
            <w:r w:rsidRPr="00363674">
              <w:rPr>
                <w:rFonts w:ascii="Times New Roman" w:hAnsi="Times New Roman" w:cs="Times New Roman"/>
              </w:rPr>
              <w:t xml:space="preserve"> материалы для родителей по самостоятельной диагностике готовности ребенка к школе Организация распространения (в электронном либо бумажном формате) материалов среди родителей группы, размещение материалов на сайте образовательной организации</w:t>
            </w:r>
          </w:p>
        </w:tc>
      </w:tr>
      <w:tr w:rsidR="002774F8" w:rsidRPr="00363674" w:rsidTr="003A3389">
        <w:tc>
          <w:tcPr>
            <w:tcW w:w="3696" w:type="dxa"/>
            <w:vMerge/>
          </w:tcPr>
          <w:p w:rsidR="002774F8" w:rsidRPr="00363674" w:rsidRDefault="002774F8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2774F8" w:rsidRPr="00363674" w:rsidRDefault="00447D04" w:rsidP="0044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2774F8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Старший воспитатель Педагог-психолог Старшая медицинская сестра </w:t>
            </w:r>
          </w:p>
        </w:tc>
        <w:tc>
          <w:tcPr>
            <w:tcW w:w="3697" w:type="dxa"/>
          </w:tcPr>
          <w:p w:rsidR="002774F8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447D04" w:rsidRPr="00363674" w:rsidTr="003A3389">
        <w:tc>
          <w:tcPr>
            <w:tcW w:w="3696" w:type="dxa"/>
            <w:vMerge w:val="restart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96" w:type="dxa"/>
          </w:tcPr>
          <w:p w:rsidR="00447D04" w:rsidRPr="00363674" w:rsidRDefault="00447D04" w:rsidP="0044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Семинар «Оценка приобретенных навыков и компетенций» </w:t>
            </w:r>
          </w:p>
        </w:tc>
        <w:tc>
          <w:tcPr>
            <w:tcW w:w="3697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3697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 семинар для родителей</w:t>
            </w:r>
          </w:p>
        </w:tc>
      </w:tr>
      <w:tr w:rsidR="00447D04" w:rsidRPr="00363674" w:rsidTr="003A3389">
        <w:tc>
          <w:tcPr>
            <w:tcW w:w="3696" w:type="dxa"/>
            <w:vMerge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47D04" w:rsidRPr="00363674" w:rsidRDefault="00447D04" w:rsidP="0044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Консультация «Закаливание в летний период» (проводится по желанию родителей) </w:t>
            </w:r>
          </w:p>
        </w:tc>
        <w:tc>
          <w:tcPr>
            <w:tcW w:w="3697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3697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Проведена консультация</w:t>
            </w:r>
          </w:p>
        </w:tc>
      </w:tr>
      <w:tr w:rsidR="00447D04" w:rsidRPr="00363674" w:rsidTr="003A3389">
        <w:tc>
          <w:tcPr>
            <w:tcW w:w="3696" w:type="dxa"/>
            <w:vMerge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47D04" w:rsidRPr="00363674" w:rsidRDefault="00447D04" w:rsidP="0044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Руководитель центра Старший воспитатель Педагог-психолог Старшая медицинская сестра </w:t>
            </w:r>
          </w:p>
        </w:tc>
        <w:tc>
          <w:tcPr>
            <w:tcW w:w="3697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Осуществлен индивидуальный прием родителей</w:t>
            </w:r>
          </w:p>
        </w:tc>
      </w:tr>
      <w:tr w:rsidR="00447D04" w:rsidRPr="00363674" w:rsidTr="009376DE">
        <w:tc>
          <w:tcPr>
            <w:tcW w:w="11089" w:type="dxa"/>
            <w:gridSpan w:val="3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Итоговый этап</w:t>
            </w:r>
          </w:p>
        </w:tc>
        <w:tc>
          <w:tcPr>
            <w:tcW w:w="3697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7D04" w:rsidRPr="00363674" w:rsidTr="003A3389">
        <w:tc>
          <w:tcPr>
            <w:tcW w:w="3696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696" w:type="dxa"/>
          </w:tcPr>
          <w:p w:rsidR="00447D04" w:rsidRPr="00363674" w:rsidRDefault="00447D04" w:rsidP="0044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Подведение итогов работы центра за учебный год </w:t>
            </w:r>
          </w:p>
        </w:tc>
        <w:tc>
          <w:tcPr>
            <w:tcW w:w="3697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3697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>Подготовлен отчет о работе центра</w:t>
            </w:r>
          </w:p>
        </w:tc>
      </w:tr>
      <w:tr w:rsidR="00447D04" w:rsidRPr="00363674" w:rsidTr="003A3389">
        <w:tc>
          <w:tcPr>
            <w:tcW w:w="3696" w:type="dxa"/>
          </w:tcPr>
          <w:p w:rsidR="00447D04" w:rsidRPr="00363674" w:rsidRDefault="00447D04" w:rsidP="003A33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447D04" w:rsidRPr="00363674" w:rsidRDefault="00447D04" w:rsidP="0044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Индивидуальный прием специалистов (1 раз в месяц) </w:t>
            </w:r>
          </w:p>
        </w:tc>
        <w:tc>
          <w:tcPr>
            <w:tcW w:w="3697" w:type="dxa"/>
          </w:tcPr>
          <w:p w:rsidR="00447D04" w:rsidRPr="00223F96" w:rsidRDefault="00447D04" w:rsidP="00223F96">
            <w:pPr>
              <w:rPr>
                <w:rFonts w:ascii="Times New Roman" w:hAnsi="Times New Roman" w:cs="Times New Roman"/>
              </w:rPr>
            </w:pPr>
            <w:r w:rsidRPr="00363674">
              <w:rPr>
                <w:rFonts w:ascii="Times New Roman" w:hAnsi="Times New Roman" w:cs="Times New Roman"/>
              </w:rPr>
              <w:t>Старший воспитатель Педагог-психолог</w:t>
            </w:r>
            <w:r w:rsidR="00223F96">
              <w:rPr>
                <w:rFonts w:ascii="Times New Roman" w:hAnsi="Times New Roman" w:cs="Times New Roman"/>
              </w:rPr>
              <w:t xml:space="preserve"> </w:t>
            </w:r>
            <w:r w:rsidRPr="00363674">
              <w:rPr>
                <w:rFonts w:ascii="Times New Roman" w:hAnsi="Times New Roman" w:cs="Times New Roman"/>
              </w:rPr>
              <w:t>Ст</w:t>
            </w:r>
            <w:r w:rsidR="00223F96">
              <w:rPr>
                <w:rFonts w:ascii="Times New Roman" w:hAnsi="Times New Roman" w:cs="Times New Roman"/>
              </w:rPr>
              <w:t xml:space="preserve">аршая медицинская сестра  </w:t>
            </w:r>
            <w:proofErr w:type="spellStart"/>
            <w:r w:rsidR="00363674">
              <w:rPr>
                <w:rFonts w:ascii="Times New Roman" w:hAnsi="Times New Roman" w:cs="Times New Roman"/>
              </w:rPr>
              <w:t>Музрук</w:t>
            </w:r>
            <w:proofErr w:type="spellEnd"/>
          </w:p>
        </w:tc>
        <w:tc>
          <w:tcPr>
            <w:tcW w:w="3697" w:type="dxa"/>
          </w:tcPr>
          <w:p w:rsidR="00447D04" w:rsidRPr="00363674" w:rsidRDefault="00447D04" w:rsidP="00447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74">
              <w:rPr>
                <w:rFonts w:ascii="Times New Roman" w:hAnsi="Times New Roman" w:cs="Times New Roman"/>
              </w:rPr>
              <w:t xml:space="preserve">Осуществлен индивидуальный прием родителей  </w:t>
            </w:r>
          </w:p>
        </w:tc>
      </w:tr>
    </w:tbl>
    <w:p w:rsidR="003A3389" w:rsidRPr="003A3389" w:rsidRDefault="003A3389" w:rsidP="00223F96">
      <w:pPr>
        <w:rPr>
          <w:rFonts w:ascii="Times New Roman" w:hAnsi="Times New Roman" w:cs="Times New Roman"/>
          <w:b/>
          <w:sz w:val="28"/>
          <w:szCs w:val="28"/>
        </w:rPr>
      </w:pPr>
    </w:p>
    <w:sectPr w:rsidR="003A3389" w:rsidRPr="003A3389" w:rsidSect="003A3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389"/>
    <w:rsid w:val="00223F96"/>
    <w:rsid w:val="00243860"/>
    <w:rsid w:val="002774F8"/>
    <w:rsid w:val="00363674"/>
    <w:rsid w:val="003A3389"/>
    <w:rsid w:val="00447D04"/>
    <w:rsid w:val="0048130E"/>
    <w:rsid w:val="004F7418"/>
    <w:rsid w:val="00561B03"/>
    <w:rsid w:val="006C6A5A"/>
    <w:rsid w:val="008D400B"/>
    <w:rsid w:val="00935F50"/>
    <w:rsid w:val="00945825"/>
    <w:rsid w:val="00A24BA4"/>
    <w:rsid w:val="00A6552C"/>
    <w:rsid w:val="00A76378"/>
    <w:rsid w:val="00B21629"/>
    <w:rsid w:val="00CA71A4"/>
    <w:rsid w:val="00E97FC5"/>
    <w:rsid w:val="00EF3144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7F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4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15</cp:revision>
  <cp:lastPrinted>2017-11-22T11:00:00Z</cp:lastPrinted>
  <dcterms:created xsi:type="dcterms:W3CDTF">2015-10-30T16:16:00Z</dcterms:created>
  <dcterms:modified xsi:type="dcterms:W3CDTF">2017-11-22T11:08:00Z</dcterms:modified>
</cp:coreProperties>
</file>